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7312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proofErr w:type="spellStart"/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Xiaomi</w:t>
      </w:r>
      <w:proofErr w:type="spellEnd"/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 xml:space="preserve"> </w:t>
      </w:r>
      <w:proofErr w:type="spellStart"/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inFace</w:t>
      </w:r>
      <w:proofErr w:type="spellEnd"/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 xml:space="preserve"> </w:t>
      </w:r>
      <w:proofErr w:type="spellStart"/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Ion</w:t>
      </w:r>
      <w:proofErr w:type="spellEnd"/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 xml:space="preserve"> </w:t>
      </w:r>
      <w:proofErr w:type="spellStart"/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Hairbrush</w:t>
      </w:r>
      <w:proofErr w:type="spellEnd"/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 xml:space="preserve"> (ZH-10D) - ионизирующая расческа с пятью уровнями нагрева.</w:t>
      </w:r>
    </w:p>
    <w:p w14:paraId="2A2B65F6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Подходит для сухих и влажных волос, благодаря регулируемому уровню нагрева, вы сможете адаптировать расческу к широкому спектру типов волос.</w:t>
      </w:r>
    </w:p>
    <w:p w14:paraId="5DF361D6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Расческа автоматически отключается через 30 минут, когда она не используется, предотвращая перегрев. Компактная и легкая конструкция с эргономичной ручкой облегчает уход за прической и хорошо лежит в руке.</w:t>
      </w:r>
    </w:p>
    <w:p w14:paraId="5CFD35EB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Кроме того, ионная технология предотвратит запутывание волос на щетку во время использования.</w:t>
      </w:r>
    </w:p>
    <w:p w14:paraId="790A56C7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Нагревательная пластина состоит из керамики и не прикасается к волосам, предотвращая их горение или ослабление.</w:t>
      </w:r>
    </w:p>
    <w:p w14:paraId="1CB00B67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Насадка расчески остается прохладной благодаря сложной технологии, благодаря чему, верхний слой волос не повреждается при укладке.</w:t>
      </w:r>
    </w:p>
    <w:p w14:paraId="28B232AE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Кабель поворачивается на 360°, что облегчает использование и предотвращает повреждение устройства.</w:t>
      </w:r>
    </w:p>
    <w:p w14:paraId="574F02E5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Технические характеристики</w:t>
      </w:r>
    </w:p>
    <w:p w14:paraId="0D2EE230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Размеры: 302 x 46 x 30 мм</w:t>
      </w:r>
    </w:p>
    <w:p w14:paraId="5AA7FA7E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Вес: 276 г</w:t>
      </w:r>
    </w:p>
    <w:p w14:paraId="7941904F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Цвет: зеленый</w:t>
      </w:r>
    </w:p>
    <w:p w14:paraId="634A0D0D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Мощность: 25 Вт</w:t>
      </w:r>
    </w:p>
    <w:p w14:paraId="2AE38A5C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Тип оборудования: Моделирующая щетка</w:t>
      </w:r>
    </w:p>
    <w:p w14:paraId="763FAEB4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Вход: 100-240 В</w:t>
      </w:r>
    </w:p>
    <w:p w14:paraId="041E33F1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Частоту: 50-60 Гц</w:t>
      </w:r>
    </w:p>
    <w:p w14:paraId="15BB6478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Дополнительно: с ионизацией</w:t>
      </w:r>
    </w:p>
    <w:p w14:paraId="510A00BF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С помощью кнопки на корпусе можно выбрать температуру:</w:t>
      </w:r>
    </w:p>
    <w:p w14:paraId="07CB7F39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140°С – для поврежденных и тонких волос.</w:t>
      </w:r>
    </w:p>
    <w:p w14:paraId="24DC6D66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155°С – для пушистых и мягких волос.</w:t>
      </w:r>
    </w:p>
    <w:p w14:paraId="375DA4AB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170°С – для укладки волос средней длины.</w:t>
      </w:r>
    </w:p>
    <w:p w14:paraId="1E82F9F5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185°С – для густых волос.</w:t>
      </w:r>
    </w:p>
    <w:p w14:paraId="21BBEA92" w14:textId="77777777" w:rsidR="007070DE" w:rsidRPr="007070DE" w:rsidRDefault="007070DE" w:rsidP="007070D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</w:pPr>
      <w:r w:rsidRPr="007070DE">
        <w:rPr>
          <w:rFonts w:ascii="Helvetica" w:eastAsia="Times New Roman" w:hAnsi="Helvetica" w:cs="Helvetica"/>
          <w:spacing w:val="2"/>
          <w:sz w:val="24"/>
          <w:szCs w:val="24"/>
          <w:lang w:eastAsia="ru-RU"/>
        </w:rPr>
        <w:t>200°С – для жестких волос.</w:t>
      </w:r>
    </w:p>
    <w:p w14:paraId="3FC193C6" w14:textId="77777777" w:rsidR="003C7022" w:rsidRPr="007070DE" w:rsidRDefault="003C7022" w:rsidP="007070DE">
      <w:bookmarkStart w:id="0" w:name="_GoBack"/>
      <w:bookmarkEnd w:id="0"/>
    </w:p>
    <w:sectPr w:rsidR="003C7022" w:rsidRPr="007070DE" w:rsidSect="0069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022"/>
    <w:rsid w:val="003C7022"/>
    <w:rsid w:val="005767AB"/>
    <w:rsid w:val="0069608A"/>
    <w:rsid w:val="007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82"/>
  <w15:docId w15:val="{AB84705C-E4EE-4D5E-A6B6-2B120B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Formula</cp:lastModifiedBy>
  <cp:revision>3</cp:revision>
  <dcterms:created xsi:type="dcterms:W3CDTF">2021-08-12T12:48:00Z</dcterms:created>
  <dcterms:modified xsi:type="dcterms:W3CDTF">2024-03-27T12:55:00Z</dcterms:modified>
</cp:coreProperties>
</file>